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6" w:rsidRPr="009C6D52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390656" w:rsidRPr="009C6D52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59231A" w:rsidRDefault="0059231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</w:pPr>
      <w:r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PREISLISTE</w:t>
      </w:r>
    </w:p>
    <w:p w:rsidR="00390656" w:rsidRPr="009C6D52" w:rsidRDefault="009C6D52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</w:pPr>
      <w:r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GESCHENKARTIKELN DES </w:t>
      </w:r>
      <w:r w:rsidR="00465BBB"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SND</w:t>
      </w:r>
      <w:r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IN DER SAISON</w:t>
      </w:r>
      <w:r w:rsidR="00447BA9"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 xml:space="preserve"> 20</w:t>
      </w:r>
      <w:r w:rsidR="0019581B"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23</w:t>
      </w:r>
      <w:r w:rsidR="00447BA9"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/202</w:t>
      </w:r>
      <w:r w:rsidR="0019581B" w:rsidRPr="009C6D5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de-DE" w:eastAsia="sk-SK"/>
        </w:rPr>
        <w:t>4</w:t>
      </w:r>
    </w:p>
    <w:p w:rsidR="00390656" w:rsidRPr="009C6D52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65BBB" w:rsidRPr="009C6D52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65BBB" w:rsidRPr="009C6D52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9C6D5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9C6D5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472399" w:rsidRPr="009C6D52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/>
      </w:tblPr>
      <w:tblGrid>
        <w:gridCol w:w="960"/>
        <w:gridCol w:w="4880"/>
        <w:gridCol w:w="2052"/>
      </w:tblGrid>
      <w:tr w:rsidR="00472399" w:rsidRPr="009C6D52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9C6D52" w:rsidRDefault="009C6D52" w:rsidP="009C6D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  <w:t>lfr. Nr.</w:t>
            </w:r>
            <w:r w:rsidR="00472399" w:rsidRPr="009C6D52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val="de-DE" w:eastAsia="sk-SK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9C6D52" w:rsidRDefault="009C6D52" w:rsidP="009C6D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val="de-DE" w:eastAsia="sk-SK"/>
              </w:rPr>
              <w:t>Bezeichnung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9C6D52" w:rsidRDefault="009C6D52" w:rsidP="009C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</w:pPr>
            <w:r w:rsidRPr="009C6D52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Stückpreis</w:t>
            </w:r>
          </w:p>
        </w:tc>
      </w:tr>
      <w:tr w:rsidR="00472399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9C6D52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9C6D52" w:rsidRDefault="009C6D52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Jahrbuch des </w:t>
            </w:r>
            <w:r w:rsidR="00FB3C27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 2023</w:t>
            </w:r>
            <w:r w:rsidR="00472399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/202</w:t>
            </w:r>
            <w:r w:rsidR="00FB3C27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9C6D52" w:rsidRDefault="001E41B9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 5,00€ </w:t>
            </w:r>
          </w:p>
        </w:tc>
      </w:tr>
      <w:tr w:rsidR="00472399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99" w:rsidRPr="009C6D52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2399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Buch Die Oper beißt nicht (</w:t>
            </w:r>
            <w:r w:rsidR="00472399" w:rsidRPr="009C6D52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val="de-DE" w:eastAsia="sk-SK"/>
              </w:rPr>
              <w:t>Opera nehryzie</w:t>
            </w:r>
            <w:r w:rsidRPr="009C6D52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399" w:rsidRPr="009C6D52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12</w:t>
            </w:r>
            <w:bookmarkStart w:id="0" w:name="_GoBack"/>
            <w:bookmarkEnd w:id="0"/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,49</w:t>
            </w:r>
            <w:r w:rsidR="00472399"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 €</w:t>
            </w:r>
          </w:p>
        </w:tc>
      </w:tr>
      <w:tr w:rsidR="00E307AD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9C6D52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9C6D52" w:rsidRDefault="009C6D52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Buch Die goldenen 60er Jahre im SND (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Kniha Zlaté 60.roky v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 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AD" w:rsidRPr="009C6D52" w:rsidRDefault="001B38CB" w:rsidP="001B38CB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12,00 €</w:t>
            </w:r>
          </w:p>
        </w:tc>
      </w:tr>
      <w:tr w:rsidR="00E307AD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9C6D52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7AD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Silbermünzen </w:t>
            </w:r>
            <w:r w:rsidR="00E307AD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100 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Jahre des </w:t>
            </w:r>
            <w:r w:rsidR="00E307AD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AD" w:rsidRPr="009C6D52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27,00 €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</w:t>
            </w:r>
            <w:r w:rsidR="009C6D52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-Maske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Bleistift </w:t>
            </w:r>
            <w:r w:rsidR="00527906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mit metallischer Oberfläche 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Oper</w:t>
            </w:r>
            <w:r w:rsidR="00E307AD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/Bal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l</w:t>
            </w:r>
            <w:r w:rsidR="00E307AD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e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t</w:t>
            </w:r>
            <w:r w:rsidR="00E307AD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t/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Schauspiel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Der Nussknacker, Bleistift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Nussknacker, Geschenkpapier (eine Rolle)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Nussknacker, Becher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Nussknacker, Stofftasche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6,00 €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Furchtlose, Spieldose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20,00 €</w:t>
            </w:r>
          </w:p>
        </w:tc>
      </w:tr>
      <w:tr w:rsidR="00F819F5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F5" w:rsidRPr="009C6D52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9F5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Der Furchtlose, Bleistift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9F5" w:rsidRPr="009C6D52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B38CB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1B38CB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Der Furchtlose, 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Memo-Kartenspiel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2,00 €</w:t>
            </w:r>
          </w:p>
        </w:tc>
      </w:tr>
      <w:tr w:rsidR="001B38CB" w:rsidRPr="009C6D52" w:rsidTr="009C6D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Programmheft 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Kocúrkovo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5,00 €</w:t>
            </w:r>
          </w:p>
        </w:tc>
      </w:tr>
      <w:tr w:rsidR="001B38CB" w:rsidRPr="009C6D52" w:rsidTr="009C6D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  <w:r w:rsidR="00FB3C27"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Programmheft Wunschkonzert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4,00 €</w:t>
            </w:r>
          </w:p>
        </w:tc>
      </w:tr>
      <w:tr w:rsidR="001B38CB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  <w:r w:rsidR="00FB3C27"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9C6D52" w:rsidRDefault="009C6D52" w:rsidP="003C30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Theater-Fern</w:t>
            </w:r>
            <w:r w:rsidR="003C303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glas</w:t>
            </w:r>
            <w:r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49,00 €</w:t>
            </w:r>
          </w:p>
        </w:tc>
      </w:tr>
      <w:tr w:rsidR="001B38CB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</w:t>
            </w:r>
            <w:r w:rsidR="00FB3C27"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9C6D52" w:rsidRDefault="001B38CB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Magnet</w:t>
            </w:r>
            <w:r w:rsidR="009C6D52"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 xml:space="preserve"> mit Kindermotiv, </w:t>
            </w:r>
            <w:r w:rsidRPr="009C6D52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val="de-DE" w:eastAsia="sk-SK"/>
              </w:rPr>
              <w:t>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2,50 </w:t>
            </w: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€</w:t>
            </w: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 </w:t>
            </w:r>
          </w:p>
        </w:tc>
      </w:tr>
      <w:tr w:rsidR="001B38CB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B" w:rsidRPr="009C6D52" w:rsidRDefault="00FB3C27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8CB" w:rsidRPr="009C6D52" w:rsidRDefault="009C6D52" w:rsidP="009C6D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T-Shirt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„Wir mögen Theater“ (</w:t>
            </w:r>
            <w:r w:rsidR="001B38CB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„Máme radi divadlo“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CB" w:rsidRPr="009C6D52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25,00 </w:t>
            </w: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€</w:t>
            </w:r>
          </w:p>
        </w:tc>
      </w:tr>
      <w:tr w:rsidR="0011152C" w:rsidRPr="009C6D52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2C" w:rsidRPr="009C6D52" w:rsidRDefault="00FB3C27" w:rsidP="00FB3C2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152C" w:rsidRPr="009C6D52" w:rsidRDefault="009C6D52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T-Shirt</w:t>
            </w:r>
            <w:r w:rsidR="00FB3C27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 xml:space="preserve"> 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„Slowakisches wunderschönes Theater“ (</w:t>
            </w:r>
            <w:r w:rsidR="00FB3C27"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„Slovenské nádherné divadlo“</w:t>
            </w:r>
            <w:r w:rsidRPr="009C6D52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val="de-DE" w:eastAsia="sk-SK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52C" w:rsidRPr="009C6D52" w:rsidRDefault="00FB3C27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</w:pPr>
            <w:r w:rsidRPr="009C6D52">
              <w:rPr>
                <w:rFonts w:ascii="Franklin Gothic Book" w:eastAsia="Times New Roman" w:hAnsi="Franklin Gothic Book" w:cs="Calibri"/>
                <w:sz w:val="24"/>
                <w:szCs w:val="24"/>
                <w:lang w:val="de-DE" w:eastAsia="sk-SK"/>
              </w:rPr>
              <w:t xml:space="preserve">25,00 </w:t>
            </w:r>
            <w:r w:rsidRPr="009C6D52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val="de-DE" w:eastAsia="sk-SK"/>
              </w:rPr>
              <w:t>€</w:t>
            </w:r>
          </w:p>
        </w:tc>
      </w:tr>
    </w:tbl>
    <w:p w:rsidR="00472399" w:rsidRPr="009C6D52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sectPr w:rsidR="00472399" w:rsidRPr="009C6D52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6F" w:rsidRDefault="00A16A6F" w:rsidP="00390656">
      <w:pPr>
        <w:spacing w:after="0" w:line="240" w:lineRule="auto"/>
      </w:pPr>
      <w:r>
        <w:separator/>
      </w:r>
    </w:p>
  </w:endnote>
  <w:endnote w:type="continuationSeparator" w:id="1">
    <w:p w:rsidR="00A16A6F" w:rsidRDefault="00A16A6F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1252"/>
      <w:docPartObj>
        <w:docPartGallery w:val="Page Numbers (Bottom of Page)"/>
        <w:docPartUnique/>
      </w:docPartObj>
    </w:sdtPr>
    <w:sdtContent>
      <w:p w:rsidR="00390656" w:rsidRDefault="00DF7A64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  <w:szCs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  <w:szCs w:val="16"/>
          </w:rPr>
          <w:instrText>PAGE</w:instrText>
        </w:r>
        <w:r w:rsidRPr="00D75CEA">
          <w:rPr>
            <w:rFonts w:ascii="Franklin Gothic Book" w:hAnsi="Franklin Gothic Book"/>
            <w:sz w:val="16"/>
            <w:szCs w:val="16"/>
          </w:rPr>
          <w:fldChar w:fldCharType="separate"/>
        </w:r>
        <w:r w:rsidR="0059231A">
          <w:rPr>
            <w:rFonts w:ascii="Franklin Gothic Book" w:hAnsi="Franklin Gothic Book"/>
            <w:noProof/>
            <w:sz w:val="16"/>
            <w:szCs w:val="16"/>
          </w:rPr>
          <w:t>1</w:t>
        </w:r>
        <w:r w:rsidRPr="00D75CEA">
          <w:rPr>
            <w:rFonts w:ascii="Franklin Gothic Book" w:hAnsi="Franklin Gothic Book"/>
            <w:sz w:val="16"/>
            <w:szCs w:val="16"/>
          </w:rPr>
          <w:fldChar w:fldCharType="end"/>
        </w:r>
        <w:r w:rsidR="00864279" w:rsidRPr="00D75CEA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:rsidR="00390656" w:rsidRDefault="00390656">
    <w:pPr>
      <w:pStyle w:val="Pt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6F" w:rsidRDefault="00A16A6F" w:rsidP="00390656">
      <w:pPr>
        <w:spacing w:after="0" w:line="240" w:lineRule="auto"/>
      </w:pPr>
      <w:r>
        <w:separator/>
      </w:r>
    </w:p>
  </w:footnote>
  <w:footnote w:type="continuationSeparator" w:id="1">
    <w:p w:rsidR="00A16A6F" w:rsidRDefault="00A16A6F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56" w:rsidRDefault="00447BA9">
    <w:pPr>
      <w:pStyle w:val="Hlavika1"/>
      <w:jc w:val="right"/>
      <w:rPr>
        <w:rFonts w:ascii="Franklin Gothic Book" w:hAnsi="Franklin Gothic Book"/>
        <w:sz w:val="16"/>
        <w:szCs w:val="16"/>
      </w:rPr>
    </w:pPr>
    <w:r w:rsidRPr="00D75CEA">
      <w:rPr>
        <w:rFonts w:ascii="Franklin Gothic Book" w:hAnsi="Franklin Gothic Book"/>
        <w:sz w:val="16"/>
        <w:szCs w:val="16"/>
      </w:rPr>
      <w:t>Príloha č. 3  VOP 20</w:t>
    </w:r>
    <w:r w:rsidR="0019581B">
      <w:rPr>
        <w:rFonts w:ascii="Franklin Gothic Book" w:hAnsi="Franklin Gothic Book"/>
        <w:sz w:val="16"/>
        <w:szCs w:val="16"/>
      </w:rPr>
      <w:t>23</w:t>
    </w:r>
    <w:r w:rsidRPr="00D75CEA">
      <w:rPr>
        <w:rFonts w:ascii="Franklin Gothic Book" w:hAnsi="Franklin Gothic Book"/>
        <w:sz w:val="16"/>
        <w:szCs w:val="16"/>
      </w:rPr>
      <w:t>/202</w:t>
    </w:r>
    <w:r w:rsidR="0019581B">
      <w:rPr>
        <w:rFonts w:ascii="Franklin Gothic Book" w:hAnsi="Franklin Gothic Book"/>
        <w:sz w:val="16"/>
        <w:szCs w:val="16"/>
      </w:rPr>
      <w:t>4</w:t>
    </w:r>
  </w:p>
  <w:p w:rsidR="0019581B" w:rsidRDefault="0019581B" w:rsidP="0019581B">
    <w:pPr>
      <w:pStyle w:val="Hlavika1"/>
      <w:jc w:val="center"/>
      <w:rPr>
        <w:rFonts w:ascii="Franklin Gothic Book" w:hAnsi="Franklin Gothic Book"/>
        <w:sz w:val="16"/>
        <w:szCs w:val="16"/>
      </w:rPr>
    </w:pPr>
  </w:p>
  <w:p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0656"/>
    <w:rsid w:val="000136C1"/>
    <w:rsid w:val="00040FA4"/>
    <w:rsid w:val="000C68AB"/>
    <w:rsid w:val="001006A0"/>
    <w:rsid w:val="0011152C"/>
    <w:rsid w:val="00116938"/>
    <w:rsid w:val="001556CF"/>
    <w:rsid w:val="0019581B"/>
    <w:rsid w:val="001B38CB"/>
    <w:rsid w:val="001D2F1E"/>
    <w:rsid w:val="001E41B9"/>
    <w:rsid w:val="00216E81"/>
    <w:rsid w:val="002253E2"/>
    <w:rsid w:val="002812D9"/>
    <w:rsid w:val="002A4464"/>
    <w:rsid w:val="002F7775"/>
    <w:rsid w:val="00336F8A"/>
    <w:rsid w:val="00373951"/>
    <w:rsid w:val="00390656"/>
    <w:rsid w:val="003C3032"/>
    <w:rsid w:val="003D1B93"/>
    <w:rsid w:val="003E1564"/>
    <w:rsid w:val="00447BA9"/>
    <w:rsid w:val="00465BBB"/>
    <w:rsid w:val="00472399"/>
    <w:rsid w:val="0049019B"/>
    <w:rsid w:val="00527906"/>
    <w:rsid w:val="0059231A"/>
    <w:rsid w:val="006846D2"/>
    <w:rsid w:val="006D6B72"/>
    <w:rsid w:val="0070478A"/>
    <w:rsid w:val="00705717"/>
    <w:rsid w:val="007307A6"/>
    <w:rsid w:val="007462B6"/>
    <w:rsid w:val="007747DF"/>
    <w:rsid w:val="007969C3"/>
    <w:rsid w:val="007A3375"/>
    <w:rsid w:val="007D1926"/>
    <w:rsid w:val="008072ED"/>
    <w:rsid w:val="00807E4E"/>
    <w:rsid w:val="0084496F"/>
    <w:rsid w:val="00864279"/>
    <w:rsid w:val="00950523"/>
    <w:rsid w:val="009C6D52"/>
    <w:rsid w:val="009F6FD4"/>
    <w:rsid w:val="00A12ACF"/>
    <w:rsid w:val="00A16A6F"/>
    <w:rsid w:val="00A6326E"/>
    <w:rsid w:val="00B42160"/>
    <w:rsid w:val="00B5314D"/>
    <w:rsid w:val="00BD7303"/>
    <w:rsid w:val="00BF3959"/>
    <w:rsid w:val="00C442E4"/>
    <w:rsid w:val="00C511CC"/>
    <w:rsid w:val="00C617E1"/>
    <w:rsid w:val="00CB7240"/>
    <w:rsid w:val="00CB7C8E"/>
    <w:rsid w:val="00D26CFA"/>
    <w:rsid w:val="00D75CEA"/>
    <w:rsid w:val="00DB6E0A"/>
    <w:rsid w:val="00DB7C37"/>
    <w:rsid w:val="00DF4429"/>
    <w:rsid w:val="00DF7A64"/>
    <w:rsid w:val="00E307AD"/>
    <w:rsid w:val="00E32F0F"/>
    <w:rsid w:val="00F1772C"/>
    <w:rsid w:val="00F32A0A"/>
    <w:rsid w:val="00F72B23"/>
    <w:rsid w:val="00F73FD8"/>
    <w:rsid w:val="00F76518"/>
    <w:rsid w:val="00F819F5"/>
    <w:rsid w:val="00F8576F"/>
    <w:rsid w:val="00FB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1"/>
    <w:uiPriority w:val="99"/>
    <w:qFormat/>
    <w:rsid w:val="00467ED0"/>
  </w:style>
  <w:style w:type="character" w:customStyle="1" w:styleId="PtaChar">
    <w:name w:val="Päta Char"/>
    <w:basedOn w:val="Predvolenpsmoodseku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90656"/>
    <w:pPr>
      <w:spacing w:after="140" w:line="288" w:lineRule="auto"/>
    </w:pPr>
  </w:style>
  <w:style w:type="paragraph" w:styleId="Zoznam">
    <w:name w:val="List"/>
    <w:basedOn w:val="Zkladntext"/>
    <w:rsid w:val="00390656"/>
    <w:rPr>
      <w:rFonts w:cs="Mangal"/>
    </w:rPr>
  </w:style>
  <w:style w:type="paragraph" w:customStyle="1" w:styleId="Popis1">
    <w:name w:val="Popis1"/>
    <w:basedOn w:val="Normlny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864279"/>
  </w:style>
  <w:style w:type="paragraph" w:styleId="Pta">
    <w:name w:val="footer"/>
    <w:basedOn w:val="Normlny"/>
    <w:link w:val="Pt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864279"/>
  </w:style>
  <w:style w:type="paragraph" w:styleId="Textbubliny">
    <w:name w:val="Balloon Text"/>
    <w:basedOn w:val="Normlny"/>
    <w:link w:val="Textbubliny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56F-B8B8-483A-A8D9-F77B644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MONGU</cp:lastModifiedBy>
  <cp:revision>8</cp:revision>
  <cp:lastPrinted>2020-08-14T08:59:00Z</cp:lastPrinted>
  <dcterms:created xsi:type="dcterms:W3CDTF">2023-08-03T09:54:00Z</dcterms:created>
  <dcterms:modified xsi:type="dcterms:W3CDTF">2023-08-03T12:51:00Z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